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1B" w:rsidRDefault="0081101B" w:rsidP="008110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259"/>
        <w:gridCol w:w="1840"/>
        <w:gridCol w:w="2307"/>
        <w:gridCol w:w="2165"/>
      </w:tblGrid>
      <w:tr w:rsidR="0081101B" w:rsidTr="0081101B">
        <w:tc>
          <w:tcPr>
            <w:tcW w:w="3259" w:type="dxa"/>
          </w:tcPr>
          <w:p w:rsidR="0081101B" w:rsidRDefault="0081101B" w:rsidP="008110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1.УДОВЛЕТВОРЯЕТ ЛИ ВАС СИСТЕМА ОРГАНИЗАЦИИ ПИТАНИЯ В ШКОЛЕ?</w:t>
            </w:r>
          </w:p>
        </w:tc>
        <w:tc>
          <w:tcPr>
            <w:tcW w:w="1840" w:type="dxa"/>
          </w:tcPr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E94F4C" w:rsidRDefault="00E94F4C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07" w:type="dxa"/>
          </w:tcPr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94F4C" w:rsidRDefault="00E94F4C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5" w:type="dxa"/>
          </w:tcPr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  <w:p w:rsidR="00E94F4C" w:rsidRDefault="00E94F4C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1101B" w:rsidTr="0081101B">
        <w:tc>
          <w:tcPr>
            <w:tcW w:w="3259" w:type="dxa"/>
          </w:tcPr>
          <w:p w:rsidR="0081101B" w:rsidRDefault="0081101B" w:rsidP="008110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2.УДОВЛЕТВОРЯЕТ ЛИ ВАС САНИТАРНОЕ СОСТОЯНИЕ ШКОЛЬНОЙ СТОЛОВОЙ?</w:t>
            </w:r>
          </w:p>
        </w:tc>
        <w:tc>
          <w:tcPr>
            <w:tcW w:w="1840" w:type="dxa"/>
          </w:tcPr>
          <w:p w:rsidR="0081101B" w:rsidRDefault="0081101B" w:rsidP="00D95F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E94F4C" w:rsidRDefault="00E94F4C" w:rsidP="00D95F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07" w:type="dxa"/>
          </w:tcPr>
          <w:p w:rsidR="0081101B" w:rsidRDefault="0081101B" w:rsidP="00D95F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94F4C" w:rsidRDefault="00E94F4C" w:rsidP="00D95F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5" w:type="dxa"/>
          </w:tcPr>
          <w:p w:rsidR="0081101B" w:rsidRDefault="0081101B" w:rsidP="00D95F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  <w:p w:rsidR="00E94F4C" w:rsidRDefault="00E94F4C" w:rsidP="00D95F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101B" w:rsidTr="0081101B">
        <w:tc>
          <w:tcPr>
            <w:tcW w:w="3259" w:type="dxa"/>
          </w:tcPr>
          <w:p w:rsidR="0081101B" w:rsidRDefault="0081101B" w:rsidP="008110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ПИТАЕТЕСЬ ЛИ ВЫ В ШКОЛЬНОЙ </w:t>
            </w:r>
          </w:p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СТОЛОВОЙ?</w:t>
            </w:r>
          </w:p>
        </w:tc>
        <w:tc>
          <w:tcPr>
            <w:tcW w:w="1840" w:type="dxa"/>
          </w:tcPr>
          <w:p w:rsidR="0081101B" w:rsidRDefault="0081101B" w:rsidP="00D95F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E94F4C" w:rsidRDefault="00E94F4C" w:rsidP="00D95F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07" w:type="dxa"/>
          </w:tcPr>
          <w:p w:rsidR="0081101B" w:rsidRDefault="0081101B" w:rsidP="00D95F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94F4C" w:rsidRDefault="00E94F4C" w:rsidP="00D95F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65" w:type="dxa"/>
          </w:tcPr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01B" w:rsidTr="0081101B">
        <w:tc>
          <w:tcPr>
            <w:tcW w:w="3259" w:type="dxa"/>
          </w:tcPr>
          <w:p w:rsidR="0081101B" w:rsidRDefault="0081101B" w:rsidP="008110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ЕСЛИ НЕТ, ТО ПО КАКОЙ </w:t>
            </w:r>
          </w:p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ПРИЧИНЕ?</w:t>
            </w:r>
          </w:p>
        </w:tc>
        <w:tc>
          <w:tcPr>
            <w:tcW w:w="1840" w:type="dxa"/>
          </w:tcPr>
          <w:p w:rsidR="0081101B" w:rsidRDefault="00E94F4C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НРАВИТСЯ</w:t>
            </w:r>
          </w:p>
        </w:tc>
        <w:tc>
          <w:tcPr>
            <w:tcW w:w="2307" w:type="dxa"/>
          </w:tcPr>
          <w:p w:rsidR="0081101B" w:rsidRDefault="00E94F4C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УСПЕВАЕТЕ</w:t>
            </w:r>
          </w:p>
        </w:tc>
        <w:tc>
          <w:tcPr>
            <w:tcW w:w="2165" w:type="dxa"/>
          </w:tcPr>
          <w:p w:rsidR="0081101B" w:rsidRDefault="00E94F4C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ПИТАЕТЕСЬ ДОМА</w:t>
            </w:r>
          </w:p>
          <w:p w:rsidR="00E94F4C" w:rsidRDefault="00E94F4C" w:rsidP="00E94F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1101B" w:rsidTr="0081101B">
        <w:tc>
          <w:tcPr>
            <w:tcW w:w="3259" w:type="dxa"/>
          </w:tcPr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 ШКОЛЕ ВЫ ПОЛУЧАЕТЕ:</w:t>
            </w:r>
          </w:p>
        </w:tc>
        <w:tc>
          <w:tcPr>
            <w:tcW w:w="1840" w:type="dxa"/>
          </w:tcPr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ГОРЯЧИЙ ЗАВТРАК</w:t>
            </w:r>
          </w:p>
          <w:p w:rsidR="00E94F4C" w:rsidRDefault="00E94F4C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07" w:type="dxa"/>
          </w:tcPr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ГОРЯЧИЙ ОБЕД (С ПЕРВЫМ БЛЮДОМ)</w:t>
            </w:r>
          </w:p>
          <w:p w:rsidR="00E94F4C" w:rsidRDefault="00E94F4C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5" w:type="dxa"/>
          </w:tcPr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2-РАЗОВОЕ ГОРЯЧЕЕ ПИТАНИЕ (ЗАВТРАК + ОБЕД)</w:t>
            </w:r>
          </w:p>
          <w:p w:rsidR="00E94F4C" w:rsidRDefault="00E94F4C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101B" w:rsidTr="0081101B">
        <w:tc>
          <w:tcPr>
            <w:tcW w:w="3259" w:type="dxa"/>
          </w:tcPr>
          <w:p w:rsidR="0081101B" w:rsidRDefault="0081101B" w:rsidP="008110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5.НАЕДАЕТЕСЬ ЛИ ВЫ В ШКОЛЕ?</w:t>
            </w:r>
          </w:p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E94F4C" w:rsidRDefault="00E94F4C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07" w:type="dxa"/>
          </w:tcPr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  <w:p w:rsidR="00E94F4C" w:rsidRDefault="00E94F4C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5" w:type="dxa"/>
          </w:tcPr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94F4C" w:rsidRDefault="00E94F4C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101B" w:rsidTr="0081101B">
        <w:tc>
          <w:tcPr>
            <w:tcW w:w="3259" w:type="dxa"/>
          </w:tcPr>
          <w:p w:rsidR="0081101B" w:rsidRDefault="0081101B" w:rsidP="008110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ХВАТАЕТ ЛИ ПРОДОЛЖИТЕЛЬНОСТИ ПЕРЕМЕНЫ ДЛЯ ТОГО, ЧТОБЫ ПОЕСТЬ В ШКОЛЕ?</w:t>
            </w:r>
          </w:p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E94F4C" w:rsidRDefault="00E94F4C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07" w:type="dxa"/>
          </w:tcPr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94F4C" w:rsidRDefault="00E94F4C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5" w:type="dxa"/>
          </w:tcPr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01B" w:rsidTr="0081101B">
        <w:tc>
          <w:tcPr>
            <w:tcW w:w="3259" w:type="dxa"/>
          </w:tcPr>
          <w:p w:rsidR="0081101B" w:rsidRDefault="0081101B" w:rsidP="008110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НРАВИТСЯ ПИТАНИЕ В ШКОЛЬНОЙ СТОЛОВОЙ?</w:t>
            </w:r>
          </w:p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E94F4C" w:rsidRDefault="00E94F4C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07" w:type="dxa"/>
          </w:tcPr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94F4C" w:rsidRDefault="00E94F4C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5" w:type="dxa"/>
          </w:tcPr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ВСЕГДА</w:t>
            </w:r>
          </w:p>
          <w:p w:rsidR="00E94F4C" w:rsidRDefault="00E94F4C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1101B" w:rsidTr="0081101B">
        <w:tc>
          <w:tcPr>
            <w:tcW w:w="3259" w:type="dxa"/>
          </w:tcPr>
          <w:p w:rsidR="0081101B" w:rsidRDefault="0081101B" w:rsidP="008110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 ЕСЛИ НЕ НРАВИТСЯ, ТО ПОЧЕМУ?</w:t>
            </w:r>
          </w:p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НЕВКУСНО ГОТОВЯТ</w:t>
            </w:r>
          </w:p>
          <w:p w:rsidR="00E94F4C" w:rsidRDefault="00E94F4C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7" w:type="dxa"/>
          </w:tcPr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ОДНООБРАЗНОЕ ПИТАНИЕ</w:t>
            </w:r>
          </w:p>
          <w:p w:rsidR="00E94F4C" w:rsidRDefault="00E94F4C" w:rsidP="00E94F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5" w:type="dxa"/>
          </w:tcPr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ГОТОВЯТ НЕЛЮБИМУЮ ПИЩУ</w:t>
            </w:r>
          </w:p>
          <w:p w:rsidR="00E94F4C" w:rsidRDefault="00E94F4C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101B" w:rsidTr="0081101B">
        <w:tc>
          <w:tcPr>
            <w:tcW w:w="3259" w:type="dxa"/>
          </w:tcPr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МАЛЕНЬКИЕ ПОРЦИИ </w:t>
            </w:r>
          </w:p>
        </w:tc>
        <w:tc>
          <w:tcPr>
            <w:tcW w:w="2307" w:type="dxa"/>
          </w:tcPr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ОСТЫВШАЯ ЕДА</w:t>
            </w:r>
          </w:p>
        </w:tc>
        <w:tc>
          <w:tcPr>
            <w:tcW w:w="2165" w:type="dxa"/>
          </w:tcPr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</w:tr>
      <w:tr w:rsidR="0081101B" w:rsidTr="0081101B">
        <w:tc>
          <w:tcPr>
            <w:tcW w:w="3259" w:type="dxa"/>
          </w:tcPr>
          <w:p w:rsidR="0081101B" w:rsidRDefault="00A5644C" w:rsidP="008110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101B">
              <w:rPr>
                <w:rFonts w:ascii="Times New Roman" w:hAnsi="Times New Roman" w:cs="Times New Roman"/>
                <w:sz w:val="28"/>
                <w:szCs w:val="28"/>
              </w:rPr>
              <w:t xml:space="preserve">. УСТРАИВАЕТ </w:t>
            </w:r>
            <w:r w:rsidR="00811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МЕНЮ ШКОЛЬНОЙ СТОЛОВОЙ?</w:t>
            </w:r>
          </w:p>
          <w:p w:rsidR="0081101B" w:rsidRDefault="0081101B" w:rsidP="008110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  <w:p w:rsidR="00E94F4C" w:rsidRDefault="00E94F4C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307" w:type="dxa"/>
          </w:tcPr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  <w:p w:rsidR="00E94F4C" w:rsidRDefault="00E94F4C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65" w:type="dxa"/>
          </w:tcPr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ИНОГДА</w:t>
            </w:r>
          </w:p>
          <w:p w:rsidR="00E94F4C" w:rsidRDefault="00E94F4C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81101B" w:rsidTr="0081101B">
        <w:tc>
          <w:tcPr>
            <w:tcW w:w="3259" w:type="dxa"/>
          </w:tcPr>
          <w:p w:rsidR="0081101B" w:rsidRDefault="00A5644C" w:rsidP="008110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81101B">
              <w:rPr>
                <w:rFonts w:ascii="Times New Roman" w:hAnsi="Times New Roman" w:cs="Times New Roman"/>
                <w:sz w:val="28"/>
                <w:szCs w:val="28"/>
              </w:rPr>
              <w:t>. СЧИТАЕТЕ ЛИ ПИТАНИЕ В ШКОЛЕ ЗДОРОВЫМ И ПОЛНОЦЕННЫМ?</w:t>
            </w:r>
          </w:p>
          <w:p w:rsidR="0081101B" w:rsidRDefault="0081101B" w:rsidP="008110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E94F4C" w:rsidRDefault="00E94F4C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07" w:type="dxa"/>
          </w:tcPr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94F4C" w:rsidRDefault="00E94F4C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5" w:type="dxa"/>
          </w:tcPr>
          <w:p w:rsidR="0081101B" w:rsidRDefault="0081101B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01B" w:rsidTr="00A8273A">
        <w:tc>
          <w:tcPr>
            <w:tcW w:w="3259" w:type="dxa"/>
          </w:tcPr>
          <w:p w:rsidR="0081101B" w:rsidRDefault="0081101B" w:rsidP="008110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64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ВАШ</w:t>
            </w:r>
            <w:r w:rsidR="00E94F4C">
              <w:rPr>
                <w:rFonts w:ascii="Times New Roman" w:hAnsi="Times New Roman" w:cs="Times New Roman"/>
                <w:sz w:val="28"/>
                <w:szCs w:val="28"/>
              </w:rPr>
              <w:t>И ПРЕДЛОЖЕНИЯ ПО ИЗМЕНЕНИЮ МЕНЮ</w:t>
            </w:r>
          </w:p>
          <w:p w:rsidR="0081101B" w:rsidRDefault="0081101B" w:rsidP="008110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  <w:gridSpan w:val="3"/>
          </w:tcPr>
          <w:p w:rsidR="0081101B" w:rsidRDefault="00E94F4C" w:rsidP="00A564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5644C">
              <w:rPr>
                <w:rFonts w:ascii="Times New Roman" w:hAnsi="Times New Roman" w:cs="Times New Roman"/>
                <w:sz w:val="28"/>
                <w:szCs w:val="28"/>
              </w:rPr>
              <w:t>тоб было больше выпечки</w:t>
            </w:r>
          </w:p>
        </w:tc>
      </w:tr>
      <w:tr w:rsidR="0081101B" w:rsidTr="00C258F1">
        <w:tc>
          <w:tcPr>
            <w:tcW w:w="3259" w:type="dxa"/>
          </w:tcPr>
          <w:p w:rsidR="0081101B" w:rsidRDefault="0081101B" w:rsidP="008110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64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ВАШИ ПРЕДЛОЖЕНИЯ ПО УЛУЧШЕНИЮ ПИТАНИЯ В ШКОЛЕ</w:t>
            </w:r>
          </w:p>
          <w:p w:rsidR="0081101B" w:rsidRDefault="0081101B" w:rsidP="008110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  <w:gridSpan w:val="3"/>
          </w:tcPr>
          <w:p w:rsidR="0081101B" w:rsidRDefault="00E94F4C" w:rsidP="008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готовили в школе</w:t>
            </w:r>
          </w:p>
        </w:tc>
      </w:tr>
    </w:tbl>
    <w:p w:rsidR="0081101B" w:rsidRDefault="0081101B" w:rsidP="008110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101B" w:rsidRDefault="0081101B" w:rsidP="008110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13CF" w:rsidRDefault="001913CF"/>
    <w:sectPr w:rsidR="001913CF" w:rsidSect="0088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1101B"/>
    <w:rsid w:val="001913CF"/>
    <w:rsid w:val="0081101B"/>
    <w:rsid w:val="00880657"/>
    <w:rsid w:val="00A5644C"/>
    <w:rsid w:val="00E9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110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1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0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1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МОКУ_СООШ_Зенгино</dc:creator>
  <cp:keywords/>
  <dc:description/>
  <cp:lastModifiedBy>МОКУ_СООШ_Зенгино</cp:lastModifiedBy>
  <cp:revision>4</cp:revision>
  <dcterms:created xsi:type="dcterms:W3CDTF">2023-06-21T10:13:00Z</dcterms:created>
  <dcterms:modified xsi:type="dcterms:W3CDTF">2023-06-22T06:14:00Z</dcterms:modified>
</cp:coreProperties>
</file>